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B2" w:rsidRPr="00A51CF8" w:rsidRDefault="00A51CF8">
      <w:pPr>
        <w:spacing w:after="0" w:line="408" w:lineRule="auto"/>
        <w:ind w:left="120"/>
        <w:jc w:val="center"/>
        <w:rPr>
          <w:lang w:val="ru-RU"/>
        </w:rPr>
      </w:pPr>
      <w:bookmarkStart w:id="0" w:name="block-37830859"/>
      <w:r w:rsidRPr="00A51C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4CB2" w:rsidRPr="00A51CF8" w:rsidRDefault="00A51CF8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A51CF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A51C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C4CB2" w:rsidRPr="00A51CF8" w:rsidRDefault="00A51CF8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A51CF8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6C4CB2" w:rsidRPr="00A51CF8" w:rsidRDefault="00A51CF8">
      <w:pPr>
        <w:spacing w:after="0" w:line="408" w:lineRule="auto"/>
        <w:ind w:left="120"/>
        <w:jc w:val="center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</w:t>
      </w:r>
      <w:r w:rsidR="000E7C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Лиховидова" Боковского района</w:t>
      </w:r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6C4CB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C257F" w:rsidTr="000D4161">
        <w:tc>
          <w:tcPr>
            <w:tcW w:w="3114" w:type="dxa"/>
          </w:tcPr>
          <w:p w:rsidR="00C53FFE" w:rsidRPr="0040209D" w:rsidRDefault="000E7C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E7C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51C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51C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51CF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51CF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0C257F" w:rsidRDefault="000C25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A51CF8" w:rsidRPr="000C25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1C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№120</w:t>
            </w:r>
          </w:p>
          <w:p w:rsidR="000E6D86" w:rsidRDefault="00A51C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7CB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A51CF8">
      <w:pPr>
        <w:spacing w:after="0" w:line="408" w:lineRule="auto"/>
        <w:ind w:left="120"/>
        <w:jc w:val="center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4CB2" w:rsidRPr="00A51CF8" w:rsidRDefault="00A51CF8">
      <w:pPr>
        <w:spacing w:after="0" w:line="408" w:lineRule="auto"/>
        <w:ind w:left="120"/>
        <w:jc w:val="center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1CF8">
        <w:rPr>
          <w:rFonts w:ascii="Times New Roman" w:hAnsi="Times New Roman"/>
          <w:color w:val="000000"/>
          <w:sz w:val="28"/>
          <w:lang w:val="ru-RU"/>
        </w:rPr>
        <w:t xml:space="preserve"> 4974242)</w:t>
      </w: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A51CF8">
      <w:pPr>
        <w:spacing w:after="0" w:line="408" w:lineRule="auto"/>
        <w:ind w:left="120"/>
        <w:jc w:val="center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C4CB2" w:rsidRPr="00A51CF8" w:rsidRDefault="000C25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класса</w:t>
      </w:r>
      <w:r w:rsidR="00A51CF8" w:rsidRPr="00A51C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>
      <w:pPr>
        <w:spacing w:after="0"/>
        <w:ind w:left="120"/>
        <w:jc w:val="center"/>
        <w:rPr>
          <w:lang w:val="ru-RU"/>
        </w:rPr>
      </w:pPr>
    </w:p>
    <w:p w:rsidR="006C4CB2" w:rsidRPr="00A51CF8" w:rsidRDefault="006C4CB2" w:rsidP="000E7CB7">
      <w:pPr>
        <w:spacing w:after="0"/>
        <w:rPr>
          <w:lang w:val="ru-RU"/>
        </w:rPr>
      </w:pPr>
    </w:p>
    <w:p w:rsidR="006C4CB2" w:rsidRPr="00A51CF8" w:rsidRDefault="00A51CF8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A51CF8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A51C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A51CF8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6C4CB2" w:rsidRPr="00A51CF8" w:rsidRDefault="006C4CB2">
      <w:pPr>
        <w:spacing w:after="0"/>
        <w:ind w:left="120"/>
        <w:rPr>
          <w:lang w:val="ru-RU"/>
        </w:rPr>
      </w:pPr>
    </w:p>
    <w:p w:rsidR="006C4CB2" w:rsidRPr="00A51CF8" w:rsidRDefault="00A51CF8" w:rsidP="000E7CB7">
      <w:pPr>
        <w:rPr>
          <w:lang w:val="ru-RU"/>
        </w:rPr>
      </w:pPr>
      <w:bookmarkStart w:id="5" w:name="block-37830858"/>
      <w:bookmarkStart w:id="6" w:name="_GoBack"/>
      <w:bookmarkEnd w:id="0"/>
      <w:bookmarkEnd w:id="6"/>
      <w:r w:rsidRPr="00A51C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</w:t>
      </w: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>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51CF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C4CB2" w:rsidRPr="00A51CF8" w:rsidRDefault="00A51CF8">
      <w:pPr>
        <w:spacing w:after="0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6C4CB2" w:rsidRPr="00A51CF8" w:rsidRDefault="00A51CF8">
      <w:pPr>
        <w:spacing w:after="0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C4CB2" w:rsidRPr="00A51CF8" w:rsidRDefault="00A51CF8">
      <w:pPr>
        <w:spacing w:after="0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C4CB2" w:rsidRPr="00A51CF8" w:rsidRDefault="00A51CF8">
      <w:pPr>
        <w:spacing w:after="0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C4CB2" w:rsidRPr="00A51CF8" w:rsidRDefault="00A51CF8">
      <w:pPr>
        <w:spacing w:after="0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51CF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C4CB2" w:rsidRPr="00A51CF8" w:rsidRDefault="006C4CB2">
      <w:pPr>
        <w:rPr>
          <w:lang w:val="ru-RU"/>
        </w:rPr>
        <w:sectPr w:rsidR="006C4CB2" w:rsidRPr="00A51CF8">
          <w:pgSz w:w="11906" w:h="16383"/>
          <w:pgMar w:top="1134" w:right="850" w:bottom="1134" w:left="1701" w:header="720" w:footer="720" w:gutter="0"/>
          <w:cols w:space="720"/>
        </w:sect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bookmarkStart w:id="7" w:name="block-37830862"/>
      <w:bookmarkEnd w:id="5"/>
      <w:r w:rsidRPr="00A51C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51CF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A51CF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A51CF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51CF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;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;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0C257F">
      <w:pPr>
        <w:rPr>
          <w:lang w:val="ru-RU"/>
        </w:rPr>
        <w:sectPr w:rsidR="006C4CB2" w:rsidRPr="00A51CF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bookmarkStart w:id="8" w:name="block-37830860"/>
      <w:bookmarkEnd w:id="7"/>
      <w:r w:rsidRPr="00A51C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6C4CB2" w:rsidRDefault="00A51CF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C4CB2" w:rsidRPr="00A51CF8" w:rsidRDefault="00A51C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C4CB2" w:rsidRPr="00A51CF8" w:rsidRDefault="00A51C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C4CB2" w:rsidRPr="00A51CF8" w:rsidRDefault="00A51C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C4CB2" w:rsidRPr="00A51CF8" w:rsidRDefault="00A51C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C4CB2" w:rsidRPr="00A51CF8" w:rsidRDefault="00A51C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C4CB2" w:rsidRDefault="00A51CF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C4CB2" w:rsidRPr="00A51CF8" w:rsidRDefault="00A51C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6C4CB2" w:rsidRPr="00A51CF8" w:rsidRDefault="00A51C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6C4CB2" w:rsidRPr="00A51CF8" w:rsidRDefault="00A51C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6C4CB2" w:rsidRPr="00A51CF8" w:rsidRDefault="00A51C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C4CB2" w:rsidRDefault="00A51CF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C4CB2" w:rsidRPr="00A51CF8" w:rsidRDefault="00A51C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C4CB2" w:rsidRPr="00A51CF8" w:rsidRDefault="00A51C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51CF8">
        <w:rPr>
          <w:rFonts w:ascii="Times New Roman" w:hAnsi="Times New Roman"/>
          <w:color w:val="000000"/>
          <w:sz w:val="28"/>
          <w:lang w:val="ru-RU"/>
        </w:rPr>
        <w:t>:</w:t>
      </w:r>
    </w:p>
    <w:p w:rsidR="006C4CB2" w:rsidRPr="00A51CF8" w:rsidRDefault="00A51C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C4CB2" w:rsidRPr="00A51CF8" w:rsidRDefault="00A51C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6C4CB2" w:rsidRDefault="00A51CF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C4CB2" w:rsidRPr="00A51CF8" w:rsidRDefault="00A51C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C4CB2" w:rsidRDefault="00A51CF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C4CB2" w:rsidRPr="00A51CF8" w:rsidRDefault="00A51C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C4CB2" w:rsidRPr="00A51CF8" w:rsidRDefault="00A51C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C4CB2" w:rsidRDefault="00A51CF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C4CB2" w:rsidRPr="00A51CF8" w:rsidRDefault="00A51C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C4CB2" w:rsidRPr="00A51CF8" w:rsidRDefault="00A51C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51CF8">
        <w:rPr>
          <w:rFonts w:ascii="Times New Roman" w:hAnsi="Times New Roman"/>
          <w:color w:val="000000"/>
          <w:sz w:val="28"/>
          <w:lang w:val="ru-RU"/>
        </w:rPr>
        <w:t>:</w:t>
      </w:r>
    </w:p>
    <w:p w:rsidR="006C4CB2" w:rsidRPr="00A51CF8" w:rsidRDefault="00A51C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6C4CB2" w:rsidRPr="00A51CF8" w:rsidRDefault="00A51C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C4CB2" w:rsidRPr="00A51CF8" w:rsidRDefault="00A51C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C4CB2" w:rsidRPr="00A51CF8" w:rsidRDefault="00A51C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C4CB2" w:rsidRPr="00A51CF8" w:rsidRDefault="00A51C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C4CB2" w:rsidRPr="00A51CF8" w:rsidRDefault="00A51C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51CF8">
        <w:rPr>
          <w:rFonts w:ascii="Times New Roman" w:hAnsi="Times New Roman"/>
          <w:color w:val="000000"/>
          <w:sz w:val="28"/>
          <w:lang w:val="ru-RU"/>
        </w:rPr>
        <w:t>:</w:t>
      </w:r>
    </w:p>
    <w:p w:rsidR="006C4CB2" w:rsidRPr="00A51CF8" w:rsidRDefault="00A51C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6C4CB2" w:rsidRPr="00A51CF8" w:rsidRDefault="00A51C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C4CB2" w:rsidRPr="00A51CF8" w:rsidRDefault="00A51C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6C4CB2" w:rsidRPr="00A51CF8" w:rsidRDefault="00A51C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6C4CB2" w:rsidRPr="00A51CF8" w:rsidRDefault="00A51C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51CF8">
        <w:rPr>
          <w:rFonts w:ascii="Times New Roman" w:hAnsi="Times New Roman"/>
          <w:color w:val="000000"/>
          <w:sz w:val="28"/>
          <w:lang w:val="ru-RU"/>
        </w:rPr>
        <w:t>:</w:t>
      </w:r>
    </w:p>
    <w:p w:rsidR="006C4CB2" w:rsidRPr="00A51CF8" w:rsidRDefault="00A51C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C4CB2" w:rsidRPr="00A51CF8" w:rsidRDefault="00A51C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C4CB2" w:rsidRPr="00A51CF8" w:rsidRDefault="00A51C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C4CB2" w:rsidRPr="00A51CF8" w:rsidRDefault="00A51C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6C4CB2" w:rsidRPr="00A51CF8" w:rsidRDefault="00A51C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C4CB2" w:rsidRPr="00A51CF8" w:rsidRDefault="00A51C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51CF8">
        <w:rPr>
          <w:rFonts w:ascii="Times New Roman" w:hAnsi="Times New Roman"/>
          <w:color w:val="000000"/>
          <w:sz w:val="28"/>
          <w:lang w:val="ru-RU"/>
        </w:rPr>
        <w:t>: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6C4CB2" w:rsidRPr="00A51CF8" w:rsidRDefault="00A51C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51CF8">
        <w:rPr>
          <w:rFonts w:ascii="Times New Roman" w:hAnsi="Times New Roman"/>
          <w:color w:val="000000"/>
          <w:sz w:val="28"/>
          <w:lang w:val="ru-RU"/>
        </w:rPr>
        <w:t>:</w:t>
      </w:r>
    </w:p>
    <w:p w:rsidR="006C4CB2" w:rsidRPr="00A51CF8" w:rsidRDefault="00A51C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C4CB2" w:rsidRDefault="00A51CF8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51CF8">
        <w:rPr>
          <w:rFonts w:ascii="Times New Roman" w:hAnsi="Times New Roman"/>
          <w:color w:val="000000"/>
          <w:sz w:val="28"/>
          <w:lang w:val="ru-RU"/>
        </w:rPr>
        <w:t>:</w:t>
      </w:r>
    </w:p>
    <w:p w:rsidR="006C4CB2" w:rsidRPr="00A51CF8" w:rsidRDefault="00A51C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C4CB2" w:rsidRPr="00A51CF8" w:rsidRDefault="00A51C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C4CB2" w:rsidRPr="00A51CF8" w:rsidRDefault="00A51C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C4CB2" w:rsidRPr="00A51CF8" w:rsidRDefault="00A51C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6C4CB2" w:rsidRPr="00A51CF8" w:rsidRDefault="00A51C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6C4CB2" w:rsidRPr="00A51CF8" w:rsidRDefault="00A51CF8">
      <w:pPr>
        <w:spacing w:after="0" w:line="264" w:lineRule="auto"/>
        <w:ind w:firstLine="60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51CF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6C4CB2" w:rsidRPr="00A51CF8" w:rsidRDefault="00A51C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C4CB2" w:rsidRPr="00A51CF8" w:rsidRDefault="00A51C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4CB2" w:rsidRPr="00A51CF8" w:rsidRDefault="00A51C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C4CB2" w:rsidRPr="00A51CF8" w:rsidRDefault="00A51C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C4CB2" w:rsidRPr="00A51CF8" w:rsidRDefault="00A51C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C4CB2" w:rsidRPr="00A51CF8" w:rsidRDefault="00A51C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C4CB2" w:rsidRPr="00A51CF8" w:rsidRDefault="00A51CF8">
      <w:pPr>
        <w:spacing w:after="0" w:line="264" w:lineRule="auto"/>
        <w:ind w:left="120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6C4CB2" w:rsidRDefault="00A51CF8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A51CF8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A51CF8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6C4CB2" w:rsidRDefault="00A51CF8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6C4CB2" w:rsidRPr="00A51CF8" w:rsidRDefault="00A51C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1CF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C4CB2" w:rsidRPr="00A51CF8" w:rsidRDefault="006C4CB2">
      <w:pPr>
        <w:spacing w:after="0" w:line="264" w:lineRule="auto"/>
        <w:ind w:left="120"/>
        <w:jc w:val="both"/>
        <w:rPr>
          <w:lang w:val="ru-RU"/>
        </w:rPr>
      </w:pPr>
    </w:p>
    <w:p w:rsidR="006C4CB2" w:rsidRPr="00A51CF8" w:rsidRDefault="006C4CB2" w:rsidP="000C257F">
      <w:pPr>
        <w:spacing w:after="0" w:line="264" w:lineRule="auto"/>
        <w:ind w:left="960"/>
        <w:jc w:val="both"/>
        <w:rPr>
          <w:lang w:val="ru-RU"/>
        </w:rPr>
      </w:pPr>
    </w:p>
    <w:p w:rsidR="006C4CB2" w:rsidRPr="00A51CF8" w:rsidRDefault="006C4CB2">
      <w:pPr>
        <w:rPr>
          <w:lang w:val="ru-RU"/>
        </w:rPr>
        <w:sectPr w:rsidR="006C4CB2" w:rsidRPr="00A51CF8">
          <w:pgSz w:w="11906" w:h="16383"/>
          <w:pgMar w:top="1134" w:right="850" w:bottom="1134" w:left="1701" w:header="720" w:footer="720" w:gutter="0"/>
          <w:cols w:space="720"/>
        </w:sectPr>
      </w:pPr>
    </w:p>
    <w:p w:rsidR="006C4CB2" w:rsidRDefault="00A51CF8">
      <w:pPr>
        <w:spacing w:after="0"/>
        <w:ind w:left="120"/>
      </w:pPr>
      <w:bookmarkStart w:id="9" w:name="block-37830861"/>
      <w:bookmarkEnd w:id="8"/>
      <w:r w:rsidRPr="00A51C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4CB2" w:rsidRDefault="00A51C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C4CB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B2" w:rsidRDefault="006C4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B2" w:rsidRDefault="006C4CB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B2" w:rsidRDefault="006C4CB2"/>
        </w:tc>
      </w:tr>
      <w:tr w:rsidR="006C4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B2" w:rsidRDefault="006C4CB2"/>
        </w:tc>
      </w:tr>
      <w:tr w:rsidR="006C4C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B2" w:rsidRDefault="006C4CB2"/>
        </w:tc>
      </w:tr>
      <w:tr w:rsidR="006C4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4CB2" w:rsidRDefault="000C2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C257F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C4CB2" w:rsidRDefault="006C4CB2"/>
        </w:tc>
      </w:tr>
    </w:tbl>
    <w:p w:rsidR="006C4CB2" w:rsidRDefault="006C4CB2">
      <w:pPr>
        <w:sectPr w:rsidR="006C4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B2" w:rsidRDefault="000C257F" w:rsidP="000C257F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0" w:name="block-37830864"/>
      <w:bookmarkEnd w:id="9"/>
      <w:r w:rsidR="00A51CF8" w:rsidRPr="00A51CF8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 w:rsidR="00A51CF8"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6C4CB2" w:rsidRDefault="00A51C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513"/>
        <w:gridCol w:w="1153"/>
        <w:gridCol w:w="1841"/>
        <w:gridCol w:w="1910"/>
        <w:gridCol w:w="1423"/>
        <w:gridCol w:w="2221"/>
      </w:tblGrid>
      <w:tr w:rsidR="006C4CB2" w:rsidTr="000C257F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4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B2" w:rsidRDefault="006C4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B2" w:rsidRDefault="006C4CB2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4CB2" w:rsidRDefault="006C4C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B2" w:rsidRDefault="006C4C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CB2" w:rsidRDefault="006C4CB2"/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Ориентируемся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рабочей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Отрабатываем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Слогообразующая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С, с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паредложение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набора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</w:t>
            </w: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слов. Отработка алгоритма записи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текста. Правописание букв парных по глухости-звонкости </w:t>
            </w: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извинения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6C4CB2" w:rsidRDefault="000C25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C4CB2" w:rsidRPr="000C257F" w:rsidRDefault="000C25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C4CB2" w:rsidRDefault="006C4CB2">
            <w:pPr>
              <w:spacing w:after="0"/>
              <w:ind w:left="135"/>
            </w:pPr>
          </w:p>
        </w:tc>
      </w:tr>
      <w:tr w:rsidR="006C4CB2" w:rsidTr="000C25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B2" w:rsidRPr="00A51CF8" w:rsidRDefault="00A51CF8">
            <w:pPr>
              <w:spacing w:after="0"/>
              <w:ind w:left="135"/>
              <w:rPr>
                <w:lang w:val="ru-RU"/>
              </w:rPr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 w:rsidRPr="00A51C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C4CB2" w:rsidRDefault="00A51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CB2" w:rsidRDefault="006C4CB2"/>
        </w:tc>
      </w:tr>
    </w:tbl>
    <w:p w:rsidR="006C4CB2" w:rsidRDefault="006C4CB2">
      <w:pPr>
        <w:sectPr w:rsidR="006C4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CB2" w:rsidRPr="000C257F" w:rsidRDefault="000C257F" w:rsidP="000C257F">
      <w:pPr>
        <w:rPr>
          <w:lang w:val="ru-RU"/>
        </w:rPr>
      </w:pPr>
      <w:bookmarkStart w:id="11" w:name="block-37830857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2" w:name="block-37830863"/>
      <w:bookmarkEnd w:id="11"/>
      <w:r w:rsidR="00A51CF8" w:rsidRPr="000C257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C4CB2" w:rsidRDefault="00A51C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4CB2" w:rsidRPr="000C257F" w:rsidRDefault="00A51CF8">
      <w:pPr>
        <w:spacing w:after="0" w:line="480" w:lineRule="auto"/>
        <w:ind w:left="120"/>
        <w:rPr>
          <w:lang w:val="ru-RU"/>
        </w:rPr>
      </w:pPr>
      <w:bookmarkStart w:id="13" w:name="dce57170-aafe-4279-bc99-7e0b1532e74c"/>
      <w:r w:rsidRPr="000C257F">
        <w:rPr>
          <w:rFonts w:ascii="Times New Roman" w:hAnsi="Times New Roman"/>
          <w:color w:val="000000"/>
          <w:sz w:val="28"/>
          <w:lang w:val="ru-RU"/>
        </w:rPr>
        <w:t xml:space="preserve">• Русский язык: 1-й класс: учебник; 15-е издание, переработанное, 1 класс/ </w:t>
      </w:r>
      <w:proofErr w:type="spellStart"/>
      <w:r w:rsidRPr="000C257F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3"/>
    </w:p>
    <w:p w:rsidR="006C4CB2" w:rsidRPr="000C257F" w:rsidRDefault="006C4CB2">
      <w:pPr>
        <w:spacing w:after="0" w:line="480" w:lineRule="auto"/>
        <w:ind w:left="120"/>
        <w:rPr>
          <w:lang w:val="ru-RU"/>
        </w:rPr>
      </w:pPr>
    </w:p>
    <w:p w:rsidR="006C4CB2" w:rsidRPr="000C257F" w:rsidRDefault="006C4CB2">
      <w:pPr>
        <w:spacing w:after="0"/>
        <w:ind w:left="120"/>
        <w:rPr>
          <w:lang w:val="ru-RU"/>
        </w:rPr>
      </w:pPr>
    </w:p>
    <w:p w:rsidR="006C4CB2" w:rsidRPr="000C257F" w:rsidRDefault="00A51CF8">
      <w:pPr>
        <w:spacing w:after="0" w:line="480" w:lineRule="auto"/>
        <w:ind w:left="120"/>
        <w:rPr>
          <w:lang w:val="ru-RU"/>
        </w:rPr>
      </w:pPr>
      <w:r w:rsidRPr="000C257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4CB2" w:rsidRPr="000C257F" w:rsidRDefault="00A51CF8">
      <w:pPr>
        <w:spacing w:after="0" w:line="480" w:lineRule="auto"/>
        <w:ind w:left="120"/>
        <w:rPr>
          <w:lang w:val="ru-RU"/>
        </w:rPr>
      </w:pPr>
      <w:r w:rsidRPr="000C257F">
        <w:rPr>
          <w:rFonts w:ascii="Times New Roman" w:hAnsi="Times New Roman"/>
          <w:color w:val="000000"/>
          <w:sz w:val="28"/>
          <w:lang w:val="ru-RU"/>
        </w:rPr>
        <w:t xml:space="preserve">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 xml:space="preserve"> 2.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sz w:val="28"/>
          <w:lang w:val="ru-RU"/>
        </w:rPr>
        <w:br/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 3.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r w:rsidRPr="000C257F">
        <w:rPr>
          <w:sz w:val="28"/>
          <w:lang w:val="ru-RU"/>
        </w:rPr>
        <w:br/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 4.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0C257F">
        <w:rPr>
          <w:sz w:val="28"/>
          <w:lang w:val="ru-RU"/>
        </w:rPr>
        <w:br/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 5.Русский язык. Методическое пособие с поурочными разработками. 1 класс, Климанова Л.Ф., Макеева</w:t>
      </w:r>
      <w:r w:rsidRPr="000C257F">
        <w:rPr>
          <w:sz w:val="28"/>
          <w:lang w:val="ru-RU"/>
        </w:rPr>
        <w:br/>
      </w:r>
      <w:bookmarkStart w:id="14" w:name="90a527ce-5992-48fa-934a-f9ebf19234e8"/>
      <w:r w:rsidRPr="000C257F">
        <w:rPr>
          <w:rFonts w:ascii="Times New Roman" w:hAnsi="Times New Roman"/>
          <w:color w:val="000000"/>
          <w:sz w:val="28"/>
          <w:lang w:val="ru-RU"/>
        </w:rPr>
        <w:t xml:space="preserve"> С.Г</w:t>
      </w:r>
      <w:bookmarkEnd w:id="14"/>
    </w:p>
    <w:p w:rsidR="006C4CB2" w:rsidRPr="000C257F" w:rsidRDefault="006C4CB2">
      <w:pPr>
        <w:spacing w:after="0"/>
        <w:ind w:left="120"/>
        <w:rPr>
          <w:lang w:val="ru-RU"/>
        </w:rPr>
      </w:pPr>
    </w:p>
    <w:p w:rsidR="006C4CB2" w:rsidRPr="000C257F" w:rsidRDefault="00A51CF8">
      <w:pPr>
        <w:spacing w:after="0" w:line="480" w:lineRule="auto"/>
        <w:ind w:left="120"/>
        <w:rPr>
          <w:lang w:val="ru-RU"/>
        </w:rPr>
      </w:pPr>
      <w:r w:rsidRPr="000C25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4CB2" w:rsidRPr="000C257F" w:rsidRDefault="00A51CF8">
      <w:pPr>
        <w:spacing w:after="0" w:line="480" w:lineRule="auto"/>
        <w:ind w:left="120"/>
        <w:rPr>
          <w:lang w:val="ru-RU"/>
        </w:rPr>
      </w:pPr>
      <w:r w:rsidRPr="000C257F">
        <w:rPr>
          <w:rFonts w:ascii="Times New Roman" w:hAnsi="Times New Roman"/>
          <w:color w:val="000000"/>
          <w:sz w:val="28"/>
          <w:lang w:val="ru-RU"/>
        </w:rPr>
        <w:t xml:space="preserve">1.Образовательная платформа: </w:t>
      </w:r>
      <w:proofErr w:type="spellStart"/>
      <w:r w:rsidRPr="000C257F">
        <w:rPr>
          <w:rFonts w:ascii="Times New Roman" w:hAnsi="Times New Roman"/>
          <w:color w:val="000000"/>
          <w:sz w:val="28"/>
          <w:lang w:val="ru-RU"/>
        </w:rPr>
        <w:t>Учу</w:t>
      </w:r>
      <w:proofErr w:type="gramStart"/>
      <w:r w:rsidRPr="000C257F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0C257F">
        <w:rPr>
          <w:rFonts w:ascii="Times New Roman" w:hAnsi="Times New Roman"/>
          <w:color w:val="000000"/>
          <w:sz w:val="28"/>
          <w:lang w:val="ru-RU"/>
        </w:rPr>
        <w:t>у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stats</w:t>
      </w:r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257F">
        <w:rPr>
          <w:sz w:val="28"/>
          <w:lang w:val="ru-RU"/>
        </w:rPr>
        <w:br/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 2.Образовательная платформа: Российская электронная школа </w:t>
      </w: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C257F">
        <w:rPr>
          <w:sz w:val="28"/>
          <w:lang w:val="ru-RU"/>
        </w:rPr>
        <w:br/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 3.Электронное приложение к учебнику</w:t>
      </w:r>
      <w:r w:rsidRPr="000C257F">
        <w:rPr>
          <w:sz w:val="28"/>
          <w:lang w:val="ru-RU"/>
        </w:rPr>
        <w:br/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 4, </w:t>
      </w:r>
      <w:proofErr w:type="spellStart"/>
      <w:r>
        <w:rPr>
          <w:rFonts w:ascii="Times New Roman" w:hAnsi="Times New Roman"/>
          <w:color w:val="000000"/>
          <w:sz w:val="28"/>
        </w:rPr>
        <w:t>ttps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russkij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yazyk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-1-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tema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nad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algoritmom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spisyvaniya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predlozheniya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-4348534.</w:t>
      </w:r>
      <w:r>
        <w:rPr>
          <w:rFonts w:ascii="Times New Roman" w:hAnsi="Times New Roman"/>
          <w:color w:val="000000"/>
          <w:sz w:val="28"/>
        </w:rPr>
        <w:t>html</w:t>
      </w:r>
      <w:r w:rsidRPr="000C257F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</w:t>
      </w:r>
      <w:r w:rsidRPr="000C257F">
        <w:rPr>
          <w:rFonts w:ascii="Times New Roman" w:hAnsi="Times New Roman"/>
          <w:color w:val="000000"/>
          <w:sz w:val="28"/>
          <w:lang w:val="ru-RU"/>
        </w:rPr>
        <w:t>77</w:t>
      </w:r>
      <w:r>
        <w:rPr>
          <w:rFonts w:ascii="Times New Roman" w:hAnsi="Times New Roman"/>
          <w:color w:val="000000"/>
          <w:sz w:val="28"/>
        </w:rPr>
        <w:t>o</w:t>
      </w:r>
      <w:r w:rsidRPr="000C257F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mac</w:t>
      </w:r>
      <w:r w:rsidRPr="000C257F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l</w:t>
      </w:r>
      <w:r w:rsidRPr="000C257F">
        <w:rPr>
          <w:rFonts w:ascii="Times New Roman" w:hAnsi="Times New Roman"/>
          <w:color w:val="000000"/>
          <w:sz w:val="28"/>
          <w:lang w:val="ru-RU"/>
        </w:rPr>
        <w:t xml:space="preserve">509443324 </w:t>
      </w:r>
      <w:r w:rsidRPr="000C257F">
        <w:rPr>
          <w:sz w:val="28"/>
          <w:lang w:val="ru-RU"/>
        </w:rPr>
        <w:br/>
      </w:r>
      <w:bookmarkStart w:id="15" w:name="f6c4fe85-87f1-4037-9dc4-845745bb7b9d"/>
      <w:r w:rsidRPr="000C257F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https</w:t>
      </w:r>
      <w:r w:rsidRPr="000C257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russkii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yazyk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/2017/12/06/</w:t>
      </w:r>
      <w:proofErr w:type="spellStart"/>
      <w:r>
        <w:rPr>
          <w:rFonts w:ascii="Times New Roman" w:hAnsi="Times New Roman"/>
          <w:color w:val="000000"/>
          <w:sz w:val="28"/>
        </w:rPr>
        <w:t>russkiy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yazyk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-1-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tema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primenenie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pravil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</w:t>
      </w:r>
      <w:r w:rsidRPr="000C257F">
        <w:rPr>
          <w:rFonts w:ascii="Times New Roman" w:hAnsi="Times New Roman"/>
          <w:color w:val="000000"/>
          <w:sz w:val="28"/>
          <w:lang w:val="ru-RU"/>
        </w:rPr>
        <w:t>77</w:t>
      </w:r>
      <w:r>
        <w:rPr>
          <w:rFonts w:ascii="Times New Roman" w:hAnsi="Times New Roman"/>
          <w:color w:val="000000"/>
          <w:sz w:val="28"/>
        </w:rPr>
        <w:t>o</w:t>
      </w:r>
      <w:r w:rsidRPr="000C257F">
        <w:rPr>
          <w:rFonts w:ascii="Times New Roman" w:hAnsi="Times New Roman"/>
          <w:color w:val="000000"/>
          <w:sz w:val="28"/>
          <w:lang w:val="ru-RU"/>
        </w:rPr>
        <w:t>4</w:t>
      </w:r>
      <w:proofErr w:type="spellStart"/>
      <w:r>
        <w:rPr>
          <w:rFonts w:ascii="Times New Roman" w:hAnsi="Times New Roman"/>
          <w:color w:val="000000"/>
          <w:sz w:val="28"/>
        </w:rPr>
        <w:t>sa</w:t>
      </w:r>
      <w:proofErr w:type="spellEnd"/>
      <w:r w:rsidRPr="000C257F">
        <w:rPr>
          <w:rFonts w:ascii="Times New Roman" w:hAnsi="Times New Roman"/>
          <w:color w:val="000000"/>
          <w:sz w:val="28"/>
          <w:lang w:val="ru-RU"/>
        </w:rPr>
        <w:t>697684489908</w:t>
      </w:r>
      <w:bookmarkEnd w:id="15"/>
    </w:p>
    <w:p w:rsidR="006C4CB2" w:rsidRPr="000C257F" w:rsidRDefault="006C4CB2">
      <w:pPr>
        <w:rPr>
          <w:lang w:val="ru-RU"/>
        </w:rPr>
        <w:sectPr w:rsidR="006C4CB2" w:rsidRPr="000C257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8656F" w:rsidRPr="000C257F" w:rsidRDefault="00F8656F">
      <w:pPr>
        <w:rPr>
          <w:lang w:val="ru-RU"/>
        </w:rPr>
      </w:pPr>
    </w:p>
    <w:sectPr w:rsidR="00F8656F" w:rsidRPr="000C25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7E15"/>
    <w:multiLevelType w:val="multilevel"/>
    <w:tmpl w:val="80907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4A0A13"/>
    <w:multiLevelType w:val="multilevel"/>
    <w:tmpl w:val="5C48A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B92CC1"/>
    <w:multiLevelType w:val="multilevel"/>
    <w:tmpl w:val="69FE9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7D2AD1"/>
    <w:multiLevelType w:val="multilevel"/>
    <w:tmpl w:val="848A1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427F0"/>
    <w:multiLevelType w:val="multilevel"/>
    <w:tmpl w:val="A9F82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B7376"/>
    <w:multiLevelType w:val="multilevel"/>
    <w:tmpl w:val="933A9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E05DE"/>
    <w:multiLevelType w:val="multilevel"/>
    <w:tmpl w:val="88883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1B0F50"/>
    <w:multiLevelType w:val="multilevel"/>
    <w:tmpl w:val="45762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DE43C6"/>
    <w:multiLevelType w:val="multilevel"/>
    <w:tmpl w:val="78B8A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4F0B08"/>
    <w:multiLevelType w:val="multilevel"/>
    <w:tmpl w:val="C35E8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AA7441"/>
    <w:multiLevelType w:val="multilevel"/>
    <w:tmpl w:val="873EF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650857"/>
    <w:multiLevelType w:val="multilevel"/>
    <w:tmpl w:val="5C56C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A82D34"/>
    <w:multiLevelType w:val="multilevel"/>
    <w:tmpl w:val="C9B48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F113C0"/>
    <w:multiLevelType w:val="multilevel"/>
    <w:tmpl w:val="B6427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7E1985"/>
    <w:multiLevelType w:val="multilevel"/>
    <w:tmpl w:val="92740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F82BFC"/>
    <w:multiLevelType w:val="multilevel"/>
    <w:tmpl w:val="483C9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3C36C8"/>
    <w:multiLevelType w:val="multilevel"/>
    <w:tmpl w:val="8ADC9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E73F85"/>
    <w:multiLevelType w:val="multilevel"/>
    <w:tmpl w:val="19683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16"/>
  </w:num>
  <w:num w:numId="9">
    <w:abstractNumId w:val="12"/>
  </w:num>
  <w:num w:numId="10">
    <w:abstractNumId w:val="0"/>
  </w:num>
  <w:num w:numId="11">
    <w:abstractNumId w:val="11"/>
  </w:num>
  <w:num w:numId="12">
    <w:abstractNumId w:val="17"/>
  </w:num>
  <w:num w:numId="13">
    <w:abstractNumId w:val="4"/>
  </w:num>
  <w:num w:numId="14">
    <w:abstractNumId w:val="7"/>
  </w:num>
  <w:num w:numId="15">
    <w:abstractNumId w:val="15"/>
  </w:num>
  <w:num w:numId="16">
    <w:abstractNumId w:val="9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4CB2"/>
    <w:rsid w:val="000C257F"/>
    <w:rsid w:val="000E7CB7"/>
    <w:rsid w:val="006C4CB2"/>
    <w:rsid w:val="00A51CF8"/>
    <w:rsid w:val="00F8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5636</Words>
  <Characters>32127</Characters>
  <Application>Microsoft Office Word</Application>
  <DocSecurity>0</DocSecurity>
  <Lines>267</Lines>
  <Paragraphs>75</Paragraphs>
  <ScaleCrop>false</ScaleCrop>
  <Company>SPecialiST RePack</Company>
  <LinksUpToDate>false</LinksUpToDate>
  <CharactersWithSpaces>37688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2024-09-09T14:16:00Z</dcterms:created>
  <dcterms:modified xsi:type="dcterms:W3CDTF">2024-09-13T09:16:00Z</dcterms:modified>
</cp:coreProperties>
</file>